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72" w:rsidRDefault="00ED7B86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:rsidR="00E4436C" w:rsidRPr="003E1A8B" w:rsidRDefault="00513872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</w:t>
      </w:r>
      <w:r w:rsidR="00E4436C">
        <w:rPr>
          <w:rFonts w:ascii="宋体" w:hAnsi="宋体" w:cs="宋体" w:hint="eastAsia"/>
          <w:b/>
          <w:kern w:val="0"/>
          <w:sz w:val="24"/>
          <w:szCs w:val="21"/>
        </w:rPr>
        <w:t>房</w:t>
      </w:r>
      <w:r w:rsidR="00E4436C"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:rsidR="00764F34" w:rsidRDefault="00764F34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DD201A" w:rsidRDefault="00DD201A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房屋所在地：</w:t>
      </w:r>
      <w:r w:rsidR="00764F34" w:rsidRPr="00166EC5">
        <w:rPr>
          <w:rFonts w:ascii="宋体" w:hAnsi="宋体" w:cs="宋体" w:hint="eastAsia"/>
          <w:b/>
          <w:kern w:val="0"/>
          <w:sz w:val="24"/>
          <w:szCs w:val="21"/>
        </w:rPr>
        <w:t>厦门火炬高新区（翔安）产业区翔星路</w:t>
      </w:r>
      <w:r w:rsidR="00AB1418">
        <w:rPr>
          <w:rFonts w:ascii="宋体" w:hAnsi="宋体" w:cs="宋体" w:hint="eastAsia"/>
          <w:b/>
          <w:kern w:val="0"/>
          <w:sz w:val="24"/>
          <w:szCs w:val="21"/>
        </w:rPr>
        <w:t>100号恒业楼101-1室</w:t>
      </w:r>
    </w:p>
    <w:tbl>
      <w:tblPr>
        <w:tblW w:w="20829" w:type="dxa"/>
        <w:tblInd w:w="-1168" w:type="dxa"/>
        <w:tblLayout w:type="fixed"/>
        <w:tblLook w:val="04A0"/>
      </w:tblPr>
      <w:tblGrid>
        <w:gridCol w:w="436"/>
        <w:gridCol w:w="692"/>
        <w:gridCol w:w="984"/>
        <w:gridCol w:w="1258"/>
        <w:gridCol w:w="1805"/>
        <w:gridCol w:w="1746"/>
        <w:gridCol w:w="1053"/>
        <w:gridCol w:w="936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64F34" w:rsidRPr="00351CCA" w:rsidTr="00764F34">
        <w:trPr>
          <w:gridAfter w:val="4"/>
          <w:wAfter w:w="9456" w:type="dxa"/>
          <w:trHeight w:val="3813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Hlk84662127"/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AB1418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恒业</w:t>
            </w:r>
            <w:r w:rsidR="00764F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F84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厦门火炬高新区（翔安）产业区翔星路</w:t>
            </w:r>
            <w:r w:rsidR="00F846B2"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100号恒业</w:t>
            </w: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楼1</w:t>
            </w:r>
            <w:r w:rsidR="00F846B2"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01-1室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F846B2" w:rsidP="00F84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便利店、配套超市</w:t>
            </w:r>
          </w:p>
        </w:tc>
        <w:tc>
          <w:tcPr>
            <w:tcW w:w="1805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64F34" w:rsidRPr="00C01000" w:rsidRDefault="00764F34" w:rsidP="00F846B2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国际或国内较知名</w:t>
            </w:r>
            <w:r w:rsidR="00F84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便利店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连锁品牌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Pr="00C0100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F846B2" w:rsidP="00692B9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84.19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753195" w:rsidRDefault="00F846B2" w:rsidP="0075319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3283.41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F846B2" w:rsidP="0075319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AE2D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按企业参与的竞租价格测算出的租赁保证金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75319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hint="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1F160C" w:rsidRPr="00351CCA" w:rsidTr="00541480">
        <w:trPr>
          <w:trHeight w:val="265"/>
        </w:trPr>
        <w:tc>
          <w:tcPr>
            <w:tcW w:w="11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4436C" w:rsidRPr="009B62F9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:rsidR="00AC321C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:rsidR="00D84C74" w:rsidRDefault="00D84C74">
      <w:pPr>
        <w:widowControl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br w:type="page"/>
      </w:r>
    </w:p>
    <w:p w:rsidR="00574218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房屋平面示意图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（</w:t>
      </w:r>
      <w:r w:rsidR="00F846B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恒业楼101-1室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</w:p>
    <w:bookmarkEnd w:id="1"/>
    <w:p w:rsidR="00541480" w:rsidRPr="00F846B2" w:rsidRDefault="00AB1418" w:rsidP="00AB1418">
      <w:pPr>
        <w:widowControl/>
        <w:spacing w:before="150" w:after="150" w:line="450" w:lineRule="atLeast"/>
        <w:ind w:leftChars="-270" w:left="-567" w:firstLineChars="58" w:firstLine="139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>
            <wp:extent cx="5864165" cy="4335511"/>
            <wp:effectExtent l="19050" t="0" r="3235" b="0"/>
            <wp:docPr id="2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583" cy="433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6C" w:rsidRPr="003E1A8B" w:rsidRDefault="00E4436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特别说明: 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1、</w:t>
      </w:r>
      <w:r w:rsidRPr="00CD6DF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租金缴交方式均为</w:t>
      </w:r>
      <w:r w:rsidR="0057421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季度支付，租赁保证金额度为租期最后一年租金标准的一季度</w:t>
      </w:r>
      <w:r w:rsidR="00225C6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租金总额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4、存在如下行为的，不得参与竞租。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="005210C4"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:rsidR="00E4436C" w:rsidRPr="00584755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:rsidR="00424E4B" w:rsidRPr="00E4436C" w:rsidRDefault="00424E4B" w:rsidP="00E4436C">
      <w:pPr>
        <w:rPr>
          <w:szCs w:val="21"/>
        </w:rPr>
      </w:pPr>
    </w:p>
    <w:sectPr w:rsidR="00424E4B" w:rsidRPr="00E4436C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96" w:rsidRDefault="002F4896" w:rsidP="00A51664">
      <w:r>
        <w:separator/>
      </w:r>
    </w:p>
  </w:endnote>
  <w:endnote w:type="continuationSeparator" w:id="1">
    <w:p w:rsidR="002F4896" w:rsidRDefault="002F4896" w:rsidP="00A5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96" w:rsidRDefault="002F4896" w:rsidP="00A51664">
      <w:r>
        <w:separator/>
      </w:r>
    </w:p>
  </w:footnote>
  <w:footnote w:type="continuationSeparator" w:id="1">
    <w:p w:rsidR="002F4896" w:rsidRDefault="002F4896" w:rsidP="00A51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D75"/>
    <w:multiLevelType w:val="hybridMultilevel"/>
    <w:tmpl w:val="D5F6E4E4"/>
    <w:lvl w:ilvl="0" w:tplc="87C63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7D7175"/>
    <w:multiLevelType w:val="hybridMultilevel"/>
    <w:tmpl w:val="FA3C96E4"/>
    <w:lvl w:ilvl="0" w:tplc="157A3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D734E"/>
    <w:multiLevelType w:val="hybridMultilevel"/>
    <w:tmpl w:val="14F0907C"/>
    <w:lvl w:ilvl="0" w:tplc="07663B0E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45"/>
    <w:rsid w:val="00003BEB"/>
    <w:rsid w:val="000051EC"/>
    <w:rsid w:val="00014B75"/>
    <w:rsid w:val="00021AA6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66EC5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B2B13"/>
    <w:rsid w:val="002B6E31"/>
    <w:rsid w:val="002E2365"/>
    <w:rsid w:val="002E74B5"/>
    <w:rsid w:val="002F4896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C4BB7"/>
    <w:rsid w:val="004F586C"/>
    <w:rsid w:val="004F5B9F"/>
    <w:rsid w:val="00510142"/>
    <w:rsid w:val="00513872"/>
    <w:rsid w:val="005210C4"/>
    <w:rsid w:val="005219CC"/>
    <w:rsid w:val="00541480"/>
    <w:rsid w:val="00556353"/>
    <w:rsid w:val="00574218"/>
    <w:rsid w:val="00584755"/>
    <w:rsid w:val="005871A9"/>
    <w:rsid w:val="005B5469"/>
    <w:rsid w:val="005D0FF8"/>
    <w:rsid w:val="005E567E"/>
    <w:rsid w:val="006339B0"/>
    <w:rsid w:val="00650A6C"/>
    <w:rsid w:val="00666221"/>
    <w:rsid w:val="00692B91"/>
    <w:rsid w:val="006A34E8"/>
    <w:rsid w:val="006C1987"/>
    <w:rsid w:val="006C77EE"/>
    <w:rsid w:val="006F46F0"/>
    <w:rsid w:val="006F5B21"/>
    <w:rsid w:val="00727334"/>
    <w:rsid w:val="00727770"/>
    <w:rsid w:val="00735EA7"/>
    <w:rsid w:val="00753195"/>
    <w:rsid w:val="00764F34"/>
    <w:rsid w:val="007739A6"/>
    <w:rsid w:val="0077534C"/>
    <w:rsid w:val="007769C3"/>
    <w:rsid w:val="00777D08"/>
    <w:rsid w:val="007860E1"/>
    <w:rsid w:val="00795C8A"/>
    <w:rsid w:val="007A5D9D"/>
    <w:rsid w:val="007A5E22"/>
    <w:rsid w:val="007B0400"/>
    <w:rsid w:val="007B6FC8"/>
    <w:rsid w:val="007C202D"/>
    <w:rsid w:val="00802944"/>
    <w:rsid w:val="008055DD"/>
    <w:rsid w:val="008253C5"/>
    <w:rsid w:val="008306E6"/>
    <w:rsid w:val="00872D9F"/>
    <w:rsid w:val="0087421A"/>
    <w:rsid w:val="008B45CD"/>
    <w:rsid w:val="008B6639"/>
    <w:rsid w:val="008D48F7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66F2"/>
    <w:rsid w:val="009E5D9B"/>
    <w:rsid w:val="00A00543"/>
    <w:rsid w:val="00A033F1"/>
    <w:rsid w:val="00A0535F"/>
    <w:rsid w:val="00A24EA5"/>
    <w:rsid w:val="00A34D35"/>
    <w:rsid w:val="00A4697D"/>
    <w:rsid w:val="00A50889"/>
    <w:rsid w:val="00A51664"/>
    <w:rsid w:val="00A64886"/>
    <w:rsid w:val="00AA0C72"/>
    <w:rsid w:val="00AB1418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D18E7"/>
    <w:rsid w:val="00BD4C9A"/>
    <w:rsid w:val="00BE0A31"/>
    <w:rsid w:val="00BE7EBD"/>
    <w:rsid w:val="00C116BE"/>
    <w:rsid w:val="00C15709"/>
    <w:rsid w:val="00C2144D"/>
    <w:rsid w:val="00C26522"/>
    <w:rsid w:val="00C27500"/>
    <w:rsid w:val="00C50AEB"/>
    <w:rsid w:val="00C52109"/>
    <w:rsid w:val="00C55114"/>
    <w:rsid w:val="00C57222"/>
    <w:rsid w:val="00C83477"/>
    <w:rsid w:val="00C86119"/>
    <w:rsid w:val="00CA1E1C"/>
    <w:rsid w:val="00CA5845"/>
    <w:rsid w:val="00CB0C44"/>
    <w:rsid w:val="00CC18CD"/>
    <w:rsid w:val="00CD6DF2"/>
    <w:rsid w:val="00D13F69"/>
    <w:rsid w:val="00D258EE"/>
    <w:rsid w:val="00D47D3F"/>
    <w:rsid w:val="00D774D4"/>
    <w:rsid w:val="00D83F9C"/>
    <w:rsid w:val="00D84C74"/>
    <w:rsid w:val="00D86D56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823CB"/>
    <w:rsid w:val="00E93724"/>
    <w:rsid w:val="00E937C4"/>
    <w:rsid w:val="00EB18FC"/>
    <w:rsid w:val="00ED7B86"/>
    <w:rsid w:val="00F01FB0"/>
    <w:rsid w:val="00F07BB3"/>
    <w:rsid w:val="00F51853"/>
    <w:rsid w:val="00F65587"/>
    <w:rsid w:val="00F700F2"/>
    <w:rsid w:val="00F7147C"/>
    <w:rsid w:val="00F75693"/>
    <w:rsid w:val="00F846B2"/>
    <w:rsid w:val="00F956D0"/>
    <w:rsid w:val="00F971F5"/>
    <w:rsid w:val="00FB6403"/>
    <w:rsid w:val="00FE7E63"/>
    <w:rsid w:val="00FF033C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5210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210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6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4E4B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24E4B"/>
    <w:pPr>
      <w:spacing w:line="36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4E4B"/>
    <w:rPr>
      <w:sz w:val="18"/>
      <w:szCs w:val="18"/>
    </w:rPr>
  </w:style>
  <w:style w:type="table" w:styleId="a7">
    <w:name w:val="Table Grid"/>
    <w:basedOn w:val="a1"/>
    <w:uiPriority w:val="59"/>
    <w:rsid w:val="00424E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424E4B"/>
    <w:pPr>
      <w:spacing w:line="360" w:lineRule="auto"/>
      <w:ind w:leftChars="2500" w:left="100"/>
    </w:pPr>
    <w:rPr>
      <w:rFonts w:asciiTheme="minorHAnsi" w:eastAsiaTheme="minorEastAsia" w:hAnsiTheme="minorHAnsi"/>
    </w:rPr>
  </w:style>
  <w:style w:type="character" w:customStyle="1" w:styleId="Char2">
    <w:name w:val="日期 Char"/>
    <w:basedOn w:val="a0"/>
    <w:link w:val="a8"/>
    <w:uiPriority w:val="99"/>
    <w:semiHidden/>
    <w:rsid w:val="00424E4B"/>
  </w:style>
  <w:style w:type="paragraph" w:styleId="a9">
    <w:name w:val="List Paragraph"/>
    <w:basedOn w:val="a"/>
    <w:uiPriority w:val="34"/>
    <w:qFormat/>
    <w:rsid w:val="00424E4B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caption"/>
    <w:basedOn w:val="a"/>
    <w:next w:val="a"/>
    <w:uiPriority w:val="35"/>
    <w:unhideWhenUsed/>
    <w:qFormat/>
    <w:rsid w:val="001078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3CF-9E50-4542-AC3E-AD590096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jhchen</dc:creator>
  <cp:lastModifiedBy>xpw</cp:lastModifiedBy>
  <cp:revision>33</cp:revision>
  <dcterms:created xsi:type="dcterms:W3CDTF">2021-12-08T07:02:00Z</dcterms:created>
  <dcterms:modified xsi:type="dcterms:W3CDTF">2024-03-13T06:49:00Z</dcterms:modified>
</cp:coreProperties>
</file>